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F1" w:rsidRDefault="00717204" w:rsidP="004059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204">
        <w:rPr>
          <w:rFonts w:ascii="Times New Roman" w:hAnsi="Times New Roman" w:cs="Times New Roman"/>
          <w:sz w:val="28"/>
          <w:szCs w:val="28"/>
        </w:rPr>
        <w:t>Справка</w:t>
      </w:r>
    </w:p>
    <w:p w:rsidR="0043738F" w:rsidRDefault="00717204" w:rsidP="004059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204">
        <w:rPr>
          <w:rFonts w:ascii="Times New Roman" w:hAnsi="Times New Roman" w:cs="Times New Roman"/>
          <w:sz w:val="28"/>
          <w:szCs w:val="28"/>
        </w:rPr>
        <w:t>о результатах камеральной проверки</w:t>
      </w:r>
      <w:r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 за 2 квартал 2017 года образовательными организациями муниципального образования «Демидовский район» Смоленской области.</w:t>
      </w:r>
    </w:p>
    <w:tbl>
      <w:tblPr>
        <w:tblStyle w:val="a3"/>
        <w:tblW w:w="10031" w:type="dxa"/>
        <w:tblLayout w:type="fixed"/>
        <w:tblLook w:val="04A0"/>
      </w:tblPr>
      <w:tblGrid>
        <w:gridCol w:w="594"/>
        <w:gridCol w:w="3625"/>
        <w:gridCol w:w="2142"/>
        <w:gridCol w:w="1856"/>
        <w:gridCol w:w="1814"/>
      </w:tblGrid>
      <w:tr w:rsidR="00717204" w:rsidTr="00717204">
        <w:tc>
          <w:tcPr>
            <w:tcW w:w="594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5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2142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</w:t>
            </w:r>
          </w:p>
        </w:tc>
        <w:tc>
          <w:tcPr>
            <w:tcW w:w="1856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814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выполнения муниципального задания по показателю «Объем муниципальной услуги» </w:t>
            </w:r>
          </w:p>
          <w:p w:rsidR="00570D3E" w:rsidRDefault="0057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17204" w:rsidTr="00717204">
        <w:tc>
          <w:tcPr>
            <w:tcW w:w="10031" w:type="dxa"/>
            <w:gridSpan w:val="5"/>
          </w:tcPr>
          <w:p w:rsidR="00717204" w:rsidRPr="00717204" w:rsidRDefault="00717204" w:rsidP="007172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04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</w:tr>
      <w:tr w:rsidR="00717204" w:rsidTr="00717204">
        <w:tc>
          <w:tcPr>
            <w:tcW w:w="594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№1</w:t>
            </w:r>
            <w:r w:rsidR="00027AA1">
              <w:rPr>
                <w:rFonts w:ascii="Times New Roman" w:hAnsi="Times New Roman" w:cs="Times New Roman"/>
                <w:sz w:val="28"/>
                <w:szCs w:val="28"/>
              </w:rPr>
              <w:t>г. Демидова</w:t>
            </w:r>
          </w:p>
        </w:tc>
        <w:tc>
          <w:tcPr>
            <w:tcW w:w="2142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856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814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</w:tr>
      <w:tr w:rsidR="00717204" w:rsidTr="00717204">
        <w:tc>
          <w:tcPr>
            <w:tcW w:w="594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2</w:t>
            </w:r>
            <w:r w:rsidR="00027AA1">
              <w:rPr>
                <w:rFonts w:ascii="Times New Roman" w:hAnsi="Times New Roman" w:cs="Times New Roman"/>
                <w:sz w:val="28"/>
                <w:szCs w:val="28"/>
              </w:rPr>
              <w:t xml:space="preserve"> г. Демидова</w:t>
            </w:r>
          </w:p>
        </w:tc>
        <w:tc>
          <w:tcPr>
            <w:tcW w:w="2142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856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814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</w:tr>
      <w:tr w:rsidR="00717204" w:rsidTr="00717204">
        <w:tc>
          <w:tcPr>
            <w:tcW w:w="594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5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Пржевальская СШ</w:t>
            </w:r>
          </w:p>
        </w:tc>
        <w:tc>
          <w:tcPr>
            <w:tcW w:w="2142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856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814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</w:tr>
      <w:tr w:rsidR="00717204" w:rsidTr="00717204">
        <w:tc>
          <w:tcPr>
            <w:tcW w:w="594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5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Дубровская СШ</w:t>
            </w:r>
          </w:p>
        </w:tc>
        <w:tc>
          <w:tcPr>
            <w:tcW w:w="2142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56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14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17204" w:rsidTr="00717204">
        <w:tc>
          <w:tcPr>
            <w:tcW w:w="594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5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Заборьевская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2142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56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14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</w:tr>
      <w:tr w:rsidR="00717204" w:rsidTr="00717204">
        <w:tc>
          <w:tcPr>
            <w:tcW w:w="594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5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Бородинская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2142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6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4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114,2</w:t>
            </w:r>
          </w:p>
        </w:tc>
      </w:tr>
      <w:tr w:rsidR="00717204" w:rsidTr="00717204">
        <w:tc>
          <w:tcPr>
            <w:tcW w:w="594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5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Верхне-Моховичская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2142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56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14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717204" w:rsidTr="00717204">
        <w:tc>
          <w:tcPr>
            <w:tcW w:w="594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25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Михайловская ОШ</w:t>
            </w:r>
          </w:p>
        </w:tc>
        <w:tc>
          <w:tcPr>
            <w:tcW w:w="2142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56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14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106,6</w:t>
            </w:r>
          </w:p>
        </w:tc>
      </w:tr>
      <w:tr w:rsidR="00717204" w:rsidTr="00717204">
        <w:tc>
          <w:tcPr>
            <w:tcW w:w="594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5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ОШ</w:t>
            </w:r>
          </w:p>
        </w:tc>
        <w:tc>
          <w:tcPr>
            <w:tcW w:w="2142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6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4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717204" w:rsidTr="00717204">
        <w:tc>
          <w:tcPr>
            <w:tcW w:w="594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25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2142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56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14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</w:tr>
      <w:tr w:rsidR="00717204" w:rsidTr="00717204">
        <w:tc>
          <w:tcPr>
            <w:tcW w:w="594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услуге</w:t>
            </w:r>
          </w:p>
        </w:tc>
        <w:tc>
          <w:tcPr>
            <w:tcW w:w="2142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</w:t>
            </w:r>
          </w:p>
        </w:tc>
        <w:tc>
          <w:tcPr>
            <w:tcW w:w="1856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</w:t>
            </w:r>
          </w:p>
        </w:tc>
        <w:tc>
          <w:tcPr>
            <w:tcW w:w="1814" w:type="dxa"/>
          </w:tcPr>
          <w:p w:rsidR="00717204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</w:tr>
      <w:tr w:rsidR="00027AA1" w:rsidTr="00A764C3">
        <w:tc>
          <w:tcPr>
            <w:tcW w:w="10031" w:type="dxa"/>
            <w:gridSpan w:val="5"/>
          </w:tcPr>
          <w:p w:rsidR="00027AA1" w:rsidRPr="00027AA1" w:rsidRDefault="00027AA1" w:rsidP="00027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AA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детей в интернатах при школе</w:t>
            </w:r>
          </w:p>
        </w:tc>
      </w:tr>
      <w:tr w:rsidR="00717204" w:rsidTr="00717204">
        <w:tc>
          <w:tcPr>
            <w:tcW w:w="594" w:type="dxa"/>
          </w:tcPr>
          <w:p w:rsidR="00717204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</w:tcPr>
          <w:p w:rsidR="00717204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 г. Демидова</w:t>
            </w:r>
          </w:p>
        </w:tc>
        <w:tc>
          <w:tcPr>
            <w:tcW w:w="2142" w:type="dxa"/>
          </w:tcPr>
          <w:p w:rsidR="00717204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6" w:type="dxa"/>
          </w:tcPr>
          <w:p w:rsidR="00717204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14" w:type="dxa"/>
          </w:tcPr>
          <w:p w:rsidR="00717204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717204" w:rsidTr="00717204">
        <w:tc>
          <w:tcPr>
            <w:tcW w:w="594" w:type="dxa"/>
          </w:tcPr>
          <w:p w:rsidR="00717204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</w:tcPr>
          <w:p w:rsidR="00717204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Пржевальская СШ</w:t>
            </w:r>
          </w:p>
        </w:tc>
        <w:tc>
          <w:tcPr>
            <w:tcW w:w="2142" w:type="dxa"/>
          </w:tcPr>
          <w:p w:rsidR="00717204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6" w:type="dxa"/>
          </w:tcPr>
          <w:p w:rsidR="00717204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4" w:type="dxa"/>
          </w:tcPr>
          <w:p w:rsidR="00717204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17204" w:rsidTr="00717204">
        <w:tc>
          <w:tcPr>
            <w:tcW w:w="594" w:type="dxa"/>
          </w:tcPr>
          <w:p w:rsidR="00717204" w:rsidRDefault="00717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717204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услуге</w:t>
            </w:r>
          </w:p>
        </w:tc>
        <w:tc>
          <w:tcPr>
            <w:tcW w:w="2142" w:type="dxa"/>
          </w:tcPr>
          <w:p w:rsidR="00717204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56" w:type="dxa"/>
          </w:tcPr>
          <w:p w:rsidR="00717204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14" w:type="dxa"/>
          </w:tcPr>
          <w:p w:rsidR="00717204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</w:tr>
      <w:tr w:rsidR="00027AA1" w:rsidTr="005E4E0C">
        <w:tc>
          <w:tcPr>
            <w:tcW w:w="10031" w:type="dxa"/>
            <w:gridSpan w:val="5"/>
          </w:tcPr>
          <w:p w:rsidR="00027AA1" w:rsidRPr="00570D3E" w:rsidRDefault="00027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D3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предоставление общедоступного  и бесплатного дошкольного образования по основным образовательным программам</w:t>
            </w:r>
          </w:p>
        </w:tc>
      </w:tr>
      <w:tr w:rsidR="00717204" w:rsidTr="00717204">
        <w:tc>
          <w:tcPr>
            <w:tcW w:w="594" w:type="dxa"/>
          </w:tcPr>
          <w:p w:rsidR="00717204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</w:tcPr>
          <w:p w:rsidR="00717204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детский сад № 2 «Сказка» г. Демидова</w:t>
            </w:r>
          </w:p>
        </w:tc>
        <w:tc>
          <w:tcPr>
            <w:tcW w:w="2142" w:type="dxa"/>
          </w:tcPr>
          <w:p w:rsidR="00717204" w:rsidRDefault="008F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856" w:type="dxa"/>
          </w:tcPr>
          <w:p w:rsidR="00717204" w:rsidRDefault="008F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814" w:type="dxa"/>
          </w:tcPr>
          <w:p w:rsidR="00717204" w:rsidRDefault="008F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27AA1" w:rsidTr="00717204">
        <w:tc>
          <w:tcPr>
            <w:tcW w:w="594" w:type="dxa"/>
          </w:tcPr>
          <w:p w:rsidR="00027AA1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</w:tcPr>
          <w:p w:rsidR="00027AA1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детский сад №3 «Одуванчик» г. Демидова</w:t>
            </w:r>
          </w:p>
        </w:tc>
        <w:tc>
          <w:tcPr>
            <w:tcW w:w="2142" w:type="dxa"/>
          </w:tcPr>
          <w:p w:rsidR="00027AA1" w:rsidRDefault="008F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856" w:type="dxa"/>
          </w:tcPr>
          <w:p w:rsidR="00027AA1" w:rsidRDefault="008F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814" w:type="dxa"/>
          </w:tcPr>
          <w:p w:rsidR="00027AA1" w:rsidRDefault="008F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27AA1" w:rsidTr="00717204">
        <w:tc>
          <w:tcPr>
            <w:tcW w:w="594" w:type="dxa"/>
          </w:tcPr>
          <w:p w:rsidR="00027AA1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5" w:type="dxa"/>
          </w:tcPr>
          <w:p w:rsidR="00027AA1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Бородинский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сад «Зернышко»</w:t>
            </w:r>
          </w:p>
        </w:tc>
        <w:tc>
          <w:tcPr>
            <w:tcW w:w="2142" w:type="dxa"/>
          </w:tcPr>
          <w:p w:rsidR="00027AA1" w:rsidRDefault="008F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56" w:type="dxa"/>
          </w:tcPr>
          <w:p w:rsidR="00027AA1" w:rsidRDefault="008F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4" w:type="dxa"/>
          </w:tcPr>
          <w:p w:rsidR="00027AA1" w:rsidRDefault="008F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027AA1" w:rsidTr="00717204">
        <w:tc>
          <w:tcPr>
            <w:tcW w:w="594" w:type="dxa"/>
          </w:tcPr>
          <w:p w:rsidR="00027AA1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25" w:type="dxa"/>
          </w:tcPr>
          <w:p w:rsidR="00027AA1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Дубровский детский сад</w:t>
            </w:r>
          </w:p>
        </w:tc>
        <w:tc>
          <w:tcPr>
            <w:tcW w:w="2142" w:type="dxa"/>
          </w:tcPr>
          <w:p w:rsidR="00027AA1" w:rsidRDefault="008F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6" w:type="dxa"/>
          </w:tcPr>
          <w:p w:rsidR="00027AA1" w:rsidRDefault="008F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14" w:type="dxa"/>
          </w:tcPr>
          <w:p w:rsidR="00027AA1" w:rsidRDefault="008F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</w:tr>
      <w:tr w:rsidR="00027AA1" w:rsidTr="00717204">
        <w:tc>
          <w:tcPr>
            <w:tcW w:w="594" w:type="dxa"/>
          </w:tcPr>
          <w:p w:rsidR="00027AA1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5" w:type="dxa"/>
          </w:tcPr>
          <w:p w:rsidR="00027AA1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Пржевальская СШ</w:t>
            </w:r>
          </w:p>
        </w:tc>
        <w:tc>
          <w:tcPr>
            <w:tcW w:w="2142" w:type="dxa"/>
          </w:tcPr>
          <w:p w:rsidR="00027AA1" w:rsidRDefault="008F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56" w:type="dxa"/>
          </w:tcPr>
          <w:p w:rsidR="00027AA1" w:rsidRDefault="008F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14" w:type="dxa"/>
          </w:tcPr>
          <w:p w:rsidR="00027AA1" w:rsidRDefault="008F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</w:tr>
      <w:tr w:rsidR="00027AA1" w:rsidTr="00717204">
        <w:tc>
          <w:tcPr>
            <w:tcW w:w="594" w:type="dxa"/>
          </w:tcPr>
          <w:p w:rsidR="00027AA1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5" w:type="dxa"/>
          </w:tcPr>
          <w:p w:rsidR="00027AA1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Заборьевская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2142" w:type="dxa"/>
          </w:tcPr>
          <w:p w:rsidR="00027AA1" w:rsidRDefault="008F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6" w:type="dxa"/>
          </w:tcPr>
          <w:p w:rsidR="00027AA1" w:rsidRDefault="008F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4" w:type="dxa"/>
          </w:tcPr>
          <w:p w:rsidR="00027AA1" w:rsidRDefault="008F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027AA1" w:rsidTr="00717204">
        <w:tc>
          <w:tcPr>
            <w:tcW w:w="594" w:type="dxa"/>
          </w:tcPr>
          <w:p w:rsidR="00027AA1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5" w:type="dxa"/>
          </w:tcPr>
          <w:p w:rsidR="00027AA1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Верхне-Моховичская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2142" w:type="dxa"/>
          </w:tcPr>
          <w:p w:rsidR="00027AA1" w:rsidRDefault="008F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6" w:type="dxa"/>
          </w:tcPr>
          <w:p w:rsidR="00027AA1" w:rsidRDefault="008F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4" w:type="dxa"/>
          </w:tcPr>
          <w:p w:rsidR="00027AA1" w:rsidRDefault="008F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27AA1" w:rsidTr="00717204">
        <w:tc>
          <w:tcPr>
            <w:tcW w:w="594" w:type="dxa"/>
          </w:tcPr>
          <w:p w:rsidR="00027AA1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25" w:type="dxa"/>
          </w:tcPr>
          <w:p w:rsidR="00027AA1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2142" w:type="dxa"/>
          </w:tcPr>
          <w:p w:rsidR="00027AA1" w:rsidRDefault="008F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6" w:type="dxa"/>
          </w:tcPr>
          <w:p w:rsidR="00027AA1" w:rsidRDefault="008F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4" w:type="dxa"/>
          </w:tcPr>
          <w:p w:rsidR="00027AA1" w:rsidRDefault="008F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27AA1" w:rsidTr="00717204">
        <w:tc>
          <w:tcPr>
            <w:tcW w:w="594" w:type="dxa"/>
          </w:tcPr>
          <w:p w:rsidR="00027AA1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027AA1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услуге</w:t>
            </w:r>
          </w:p>
        </w:tc>
        <w:tc>
          <w:tcPr>
            <w:tcW w:w="2142" w:type="dxa"/>
          </w:tcPr>
          <w:p w:rsidR="00027AA1" w:rsidRDefault="008F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856" w:type="dxa"/>
          </w:tcPr>
          <w:p w:rsidR="00027AA1" w:rsidRDefault="008F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1814" w:type="dxa"/>
          </w:tcPr>
          <w:p w:rsidR="00027AA1" w:rsidRDefault="008F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027AA1" w:rsidTr="00D443A4">
        <w:tc>
          <w:tcPr>
            <w:tcW w:w="594" w:type="dxa"/>
          </w:tcPr>
          <w:p w:rsidR="00027AA1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7" w:type="dxa"/>
            <w:gridSpan w:val="4"/>
          </w:tcPr>
          <w:p w:rsidR="00027AA1" w:rsidRPr="00570D3E" w:rsidRDefault="00027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D3E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программ дополнительного образования детей</w:t>
            </w:r>
          </w:p>
        </w:tc>
      </w:tr>
      <w:tr w:rsidR="00027AA1" w:rsidTr="00717204">
        <w:tc>
          <w:tcPr>
            <w:tcW w:w="594" w:type="dxa"/>
          </w:tcPr>
          <w:p w:rsidR="00027AA1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</w:tcPr>
          <w:p w:rsidR="00027AA1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МБУ ДО «Демидовский ДДТ»</w:t>
            </w:r>
            <w:proofErr w:type="gramEnd"/>
          </w:p>
        </w:tc>
        <w:tc>
          <w:tcPr>
            <w:tcW w:w="2142" w:type="dxa"/>
          </w:tcPr>
          <w:p w:rsidR="00027AA1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856" w:type="dxa"/>
          </w:tcPr>
          <w:p w:rsidR="00027AA1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1814" w:type="dxa"/>
          </w:tcPr>
          <w:p w:rsidR="00027AA1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</w:tr>
      <w:tr w:rsidR="00027AA1" w:rsidTr="00717204">
        <w:tc>
          <w:tcPr>
            <w:tcW w:w="594" w:type="dxa"/>
          </w:tcPr>
          <w:p w:rsidR="00027AA1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</w:tcPr>
          <w:p w:rsidR="00027AA1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Пржевальский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ДДТ»</w:t>
            </w:r>
          </w:p>
        </w:tc>
        <w:tc>
          <w:tcPr>
            <w:tcW w:w="2142" w:type="dxa"/>
          </w:tcPr>
          <w:p w:rsidR="00027AA1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856" w:type="dxa"/>
          </w:tcPr>
          <w:p w:rsidR="00027AA1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814" w:type="dxa"/>
          </w:tcPr>
          <w:p w:rsidR="00027AA1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27AA1" w:rsidTr="00717204">
        <w:tc>
          <w:tcPr>
            <w:tcW w:w="594" w:type="dxa"/>
          </w:tcPr>
          <w:p w:rsidR="00027AA1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5" w:type="dxa"/>
          </w:tcPr>
          <w:p w:rsidR="00027AA1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ДЮСШ г. Демидова</w:t>
            </w:r>
          </w:p>
        </w:tc>
        <w:tc>
          <w:tcPr>
            <w:tcW w:w="2142" w:type="dxa"/>
          </w:tcPr>
          <w:p w:rsidR="00027AA1" w:rsidRDefault="0040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856" w:type="dxa"/>
          </w:tcPr>
          <w:p w:rsidR="00027AA1" w:rsidRDefault="0040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814" w:type="dxa"/>
          </w:tcPr>
          <w:p w:rsidR="00027AA1" w:rsidRDefault="0040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027AA1" w:rsidTr="00717204">
        <w:tc>
          <w:tcPr>
            <w:tcW w:w="594" w:type="dxa"/>
          </w:tcPr>
          <w:p w:rsidR="00027AA1" w:rsidRDefault="00027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027AA1" w:rsidRDefault="0040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услуге</w:t>
            </w:r>
          </w:p>
        </w:tc>
        <w:tc>
          <w:tcPr>
            <w:tcW w:w="2142" w:type="dxa"/>
          </w:tcPr>
          <w:p w:rsidR="00027AA1" w:rsidRDefault="0040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1856" w:type="dxa"/>
          </w:tcPr>
          <w:p w:rsidR="00027AA1" w:rsidRDefault="0040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1814" w:type="dxa"/>
          </w:tcPr>
          <w:p w:rsidR="00027AA1" w:rsidRDefault="0040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</w:tr>
    </w:tbl>
    <w:p w:rsidR="0095745A" w:rsidRDefault="0095745A" w:rsidP="009574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21B" w:rsidRDefault="008F521B" w:rsidP="009574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итогам камеральной проверки можно сделать вывод о том, что </w:t>
      </w:r>
      <w:r w:rsidR="0095745A">
        <w:rPr>
          <w:rFonts w:ascii="Times New Roman" w:hAnsi="Times New Roman" w:cs="Times New Roman"/>
          <w:sz w:val="28"/>
          <w:szCs w:val="28"/>
        </w:rPr>
        <w:t xml:space="preserve">подведомственные образовательные организации предоставляют достоверные данные,  </w:t>
      </w:r>
      <w:r>
        <w:rPr>
          <w:rFonts w:ascii="Times New Roman" w:hAnsi="Times New Roman" w:cs="Times New Roman"/>
          <w:sz w:val="28"/>
          <w:szCs w:val="28"/>
        </w:rPr>
        <w:t>муниципальные услуги в сфере общего образования, дошкольного образования и допо</w:t>
      </w:r>
      <w:r w:rsidR="0095745A">
        <w:rPr>
          <w:rFonts w:ascii="Times New Roman" w:hAnsi="Times New Roman" w:cs="Times New Roman"/>
          <w:sz w:val="28"/>
          <w:szCs w:val="28"/>
        </w:rPr>
        <w:t>лнительного образования выполняю</w:t>
      </w:r>
      <w:r>
        <w:rPr>
          <w:rFonts w:ascii="Times New Roman" w:hAnsi="Times New Roman" w:cs="Times New Roman"/>
          <w:sz w:val="28"/>
          <w:szCs w:val="28"/>
        </w:rPr>
        <w:t>тся в полном объеме, в соответствии с заявленными показателями.</w:t>
      </w:r>
    </w:p>
    <w:p w:rsidR="008F521B" w:rsidRDefault="008F521B" w:rsidP="00957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717204" w:rsidRPr="00717204" w:rsidRDefault="008F521B" w:rsidP="00957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по достижению плановых показателей выполнения муниципального задания на 2017 год.</w:t>
      </w:r>
    </w:p>
    <w:sectPr w:rsidR="00717204" w:rsidRPr="00717204" w:rsidSect="00E5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703"/>
    <w:rsid w:val="00027AA1"/>
    <w:rsid w:val="004059F1"/>
    <w:rsid w:val="0043738F"/>
    <w:rsid w:val="00570D3E"/>
    <w:rsid w:val="00717204"/>
    <w:rsid w:val="008D1703"/>
    <w:rsid w:val="008F521B"/>
    <w:rsid w:val="0095745A"/>
    <w:rsid w:val="00E5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2017-09-22T12:04:00Z</cp:lastPrinted>
  <dcterms:created xsi:type="dcterms:W3CDTF">2017-09-22T12:17:00Z</dcterms:created>
  <dcterms:modified xsi:type="dcterms:W3CDTF">2017-09-22T12:30:00Z</dcterms:modified>
</cp:coreProperties>
</file>